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63424" w14:textId="77777777" w:rsidR="00D60DE2" w:rsidRDefault="00D60DE2" w:rsidP="008F03EC">
      <w:pPr>
        <w:shd w:val="clear" w:color="auto" w:fill="FFFFFF"/>
        <w:spacing w:after="20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val="en-GB"/>
        </w:rPr>
      </w:pPr>
    </w:p>
    <w:p w14:paraId="454C4AB8" w14:textId="77777777" w:rsidR="008F03EC" w:rsidRPr="008F03EC" w:rsidRDefault="008F03EC" w:rsidP="008F03EC">
      <w:pPr>
        <w:shd w:val="clear" w:color="auto" w:fill="FFFFFF"/>
        <w:spacing w:after="200" w:line="330" w:lineRule="atLeast"/>
        <w:jc w:val="center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PIRMADIENIS</w:t>
      </w:r>
    </w:p>
    <w:p w14:paraId="1ADB5D26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6C912849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Labai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patiko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pasaka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 “Varna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sūris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žiūrėjome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filmuką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labai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gražiai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iliustruotas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todėl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turbūt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patiko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žiūrėjome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rytą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Wingdings" w:char="F04A"/>
      </w:r>
    </w:p>
    <w:p w14:paraId="17C35C2D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popieriaus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iškirpome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sūrį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bandėme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truputį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spalvinti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nelabai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patinka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3CB3F44D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Mokame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pasakyti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KAR,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prašosi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žiurėtume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pasaką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“Varna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sūris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.”</w:t>
      </w:r>
    </w:p>
    <w:p w14:paraId="5EB01286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3C395BE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154658E" w14:textId="77777777" w:rsidR="008F03EC" w:rsidRDefault="00D257B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pict w14:anchorId="3EB52A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260.4pt">
            <v:imagedata r:id="rId4" o:title="92131626_221426235743486_930116068922359808_n (1)"/>
          </v:shape>
        </w:pict>
      </w:r>
      <w:r w:rsid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8F03EC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7365162" wp14:editId="09DCEE94">
            <wp:extent cx="2409825" cy="3343275"/>
            <wp:effectExtent l="0" t="0" r="9525" b="9525"/>
            <wp:docPr id="1" name="Picture 1" descr="C:\Users\Antano Sony\AppData\Local\Microsoft\Windows\INetCache\Content.Word\92193977_3135499803150334_380709838743456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ano Sony\AppData\Local\Microsoft\Windows\INetCache\Content.Word\92193977_3135499803150334_380709838743456972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AFA9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</w:p>
    <w:p w14:paraId="5707AD47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color w:val="0000FF"/>
          <w:sz w:val="24"/>
          <w:szCs w:val="24"/>
        </w:rPr>
        <w:t> </w:t>
      </w:r>
    </w:p>
    <w:p w14:paraId="5C8F5030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jc w:val="center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010421A6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jc w:val="center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b/>
          <w:bCs/>
          <w:sz w:val="24"/>
          <w:szCs w:val="24"/>
        </w:rPr>
        <w:t>ANTRADIENIS</w:t>
      </w:r>
    </w:p>
    <w:p w14:paraId="168B997A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jc w:val="center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048B8B55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jc w:val="center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786CE8B8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Žaidėme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klausėme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„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Graži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mūsų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šeimynėlė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 “</w:t>
      </w:r>
    </w:p>
    <w:p w14:paraId="0528E32E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Klausėme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“</w:t>
      </w:r>
      <w:proofErr w:type="spellStart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Žvirbli</w:t>
      </w:r>
      <w:proofErr w:type="spellEnd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žvirbli</w:t>
      </w:r>
      <w:proofErr w:type="spellEnd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“ </w:t>
      </w:r>
      <w:r w:rsidRPr="008F03E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</w:p>
    <w:p w14:paraId="0CA00F0A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736DB65D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52FA15C7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5F226735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45DE3605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</w:p>
    <w:p w14:paraId="78CB2884" w14:textId="77777777" w:rsidR="008F03EC" w:rsidRPr="008F03EC" w:rsidRDefault="008F03EC" w:rsidP="008F03EC">
      <w:pPr>
        <w:shd w:val="clear" w:color="auto" w:fill="FFFFFF"/>
        <w:spacing w:after="200" w:line="330" w:lineRule="atLeast"/>
        <w:jc w:val="center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TREČIADIENIS</w:t>
      </w:r>
    </w:p>
    <w:p w14:paraId="24DE53D4" w14:textId="77777777" w:rsidR="008F03EC" w:rsidRPr="008F03EC" w:rsidRDefault="005D2BD7" w:rsidP="005D2BD7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>
        <w:rPr>
          <w:rFonts w:ascii="Calibri" w:eastAsia="Times New Roman" w:hAnsi="Calibri" w:cs="Times New Roman"/>
          <w:color w:val="222222"/>
        </w:rPr>
        <w:t>Atlikome</w:t>
      </w:r>
      <w:proofErr w:type="spellEnd"/>
      <w:r>
        <w:rPr>
          <w:rFonts w:ascii="Calibri" w:eastAsia="Times New Roman" w:hAnsi="Calibri" w:cs="Times New Roman"/>
          <w:color w:val="222222"/>
        </w:rPr>
        <w:t xml:space="preserve"> </w:t>
      </w:r>
      <w:proofErr w:type="spellStart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kvėpavimo</w:t>
      </w:r>
      <w:proofErr w:type="spellEnd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pratimus</w:t>
      </w:r>
      <w:proofErr w:type="spellEnd"/>
    </w:p>
    <w:p w14:paraId="0042B9DF" w14:textId="77777777" w:rsidR="008F03EC" w:rsidRPr="008F03EC" w:rsidRDefault="008F03EC" w:rsidP="005D2BD7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Pašokinėjome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ant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abiejų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kojų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bandėm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nesilaikydami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pastovėti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ant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vienos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kojos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tada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ant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kitos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1AE148ED" w14:textId="77777777" w:rsidR="008F03EC" w:rsidRDefault="008F03EC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Iš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kaladėlių</w:t>
      </w:r>
      <w:proofErr w:type="spellEnd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5D2BD7">
        <w:rPr>
          <w:rFonts w:ascii="Times New Roman" w:eastAsia="Times New Roman" w:hAnsi="Times New Roman" w:cs="Times New Roman"/>
          <w:color w:val="222222"/>
          <w:sz w:val="24"/>
          <w:szCs w:val="24"/>
        </w:rPr>
        <w:t>statėme</w:t>
      </w:r>
      <w:proofErr w:type="spellEnd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bokštą</w:t>
      </w:r>
      <w:proofErr w:type="spellEnd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4FB76651" w14:textId="77777777" w:rsidR="005D2BD7" w:rsidRDefault="005D2BD7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9DD1ED2" w14:textId="77777777" w:rsidR="005D2BD7" w:rsidRDefault="005D2BD7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2F43F9F" w14:textId="77777777" w:rsidR="005D2BD7" w:rsidRDefault="005D2BD7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F398EBB" w14:textId="77777777" w:rsidR="005D2BD7" w:rsidRDefault="005D2BD7" w:rsidP="008F03EC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E2558DA" w14:textId="77777777" w:rsidR="005D2BD7" w:rsidRPr="008F03EC" w:rsidRDefault="00D257B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pict w14:anchorId="7BB94C4C">
          <v:shape id="_x0000_i1026" type="#_x0000_t75" style="width:180.6pt;height:240.6pt">
            <v:imagedata r:id="rId6" o:title="91808914_519516232086233_6876340033574404096_n"/>
          </v:shape>
        </w:pict>
      </w:r>
    </w:p>
    <w:p w14:paraId="09CE7086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4FBF898A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jc w:val="center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</w:p>
    <w:p w14:paraId="020C4A34" w14:textId="77777777" w:rsidR="008F03EC" w:rsidRPr="008F03EC" w:rsidRDefault="008F03EC" w:rsidP="008F03EC">
      <w:pPr>
        <w:shd w:val="clear" w:color="auto" w:fill="FFFFFF"/>
        <w:spacing w:after="0" w:line="330" w:lineRule="atLeast"/>
        <w:ind w:left="720"/>
        <w:jc w:val="center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KETVIRTADIENIS</w:t>
      </w:r>
    </w:p>
    <w:p w14:paraId="2C8762EA" w14:textId="77777777" w:rsidR="008F03EC" w:rsidRPr="008F03EC" w:rsidRDefault="008F03EC" w:rsidP="008F03EC">
      <w:pPr>
        <w:shd w:val="clear" w:color="auto" w:fill="FFFFFF"/>
        <w:spacing w:after="0" w:line="330" w:lineRule="atLeast"/>
        <w:ind w:left="1440"/>
        <w:rPr>
          <w:rFonts w:ascii="Calibri" w:eastAsia="Times New Roman" w:hAnsi="Calibri" w:cs="Times New Roman"/>
          <w:color w:val="222222"/>
        </w:rPr>
      </w:pPr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60EA836D" w14:textId="77777777" w:rsidR="005D2BD7" w:rsidRDefault="005D2BD7" w:rsidP="005D2BD7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Mokėmės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pažinti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paukščių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garsus</w:t>
      </w:r>
      <w:proofErr w:type="spellEnd"/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1FC0C3F7" w14:textId="77777777" w:rsidR="005D2BD7" w:rsidRDefault="005D2BD7" w:rsidP="005D2BD7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Kur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jie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gyvena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atrodo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paukštelių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namai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pasilikome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aptarti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savaitgalį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sode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412AACA1" w14:textId="77777777" w:rsidR="005D2BD7" w:rsidRDefault="005D2BD7" w:rsidP="005D2BD7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D2D646C" w14:textId="77777777" w:rsidR="005D2BD7" w:rsidRDefault="005D2BD7" w:rsidP="005D2BD7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1724518" w14:textId="77777777" w:rsidR="005D2BD7" w:rsidRPr="008F03EC" w:rsidRDefault="005D2BD7" w:rsidP="008F03EC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Times New Roman"/>
          <w:color w:val="222222"/>
        </w:rPr>
      </w:pPr>
    </w:p>
    <w:p w14:paraId="47D19CF5" w14:textId="77777777" w:rsidR="005D2BD7" w:rsidRDefault="005D2BD7" w:rsidP="008F03EC">
      <w:pPr>
        <w:shd w:val="clear" w:color="auto" w:fill="FFFFFF"/>
        <w:spacing w:after="200" w:line="33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4F7F4AEE" w14:textId="77777777" w:rsidR="005D2BD7" w:rsidRDefault="005D2BD7" w:rsidP="008F03EC">
      <w:pPr>
        <w:shd w:val="clear" w:color="auto" w:fill="FFFFFF"/>
        <w:spacing w:after="200" w:line="33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616A63D3" w14:textId="77777777" w:rsidR="005D2BD7" w:rsidRDefault="005D2BD7" w:rsidP="008F03EC">
      <w:pPr>
        <w:shd w:val="clear" w:color="auto" w:fill="FFFFFF"/>
        <w:spacing w:after="200" w:line="33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49848DE9" w14:textId="77777777" w:rsidR="005D2BD7" w:rsidRDefault="005D2BD7" w:rsidP="008F03EC">
      <w:pPr>
        <w:shd w:val="clear" w:color="auto" w:fill="FFFFFF"/>
        <w:spacing w:after="200" w:line="33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7D4511F0" w14:textId="77777777" w:rsidR="008F03EC" w:rsidRDefault="008F03EC" w:rsidP="008F03EC">
      <w:pPr>
        <w:shd w:val="clear" w:color="auto" w:fill="FFFFFF"/>
        <w:spacing w:after="200" w:line="33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8F03E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PENKTADIENIS</w:t>
      </w:r>
    </w:p>
    <w:p w14:paraId="5DCE0C69" w14:textId="77777777" w:rsidR="005D2BD7" w:rsidRDefault="005D2BD7" w:rsidP="005D2BD7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Trumpai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prisiminėm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savaitės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darbelius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paklausėm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visų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dainelių</w:t>
      </w:r>
      <w:proofErr w:type="spellEnd"/>
      <w:r w:rsidR="005B2FEB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44BF0B76" w14:textId="77777777" w:rsidR="005B2FEB" w:rsidRPr="005B2FEB" w:rsidRDefault="005B2FEB" w:rsidP="005B2FEB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F03EC">
        <w:rPr>
          <w:rFonts w:ascii="Symbol" w:eastAsia="Times New Roman" w:hAnsi="Symbol" w:cs="Times New Roman"/>
          <w:color w:val="222222"/>
          <w:sz w:val="24"/>
          <w:szCs w:val="24"/>
        </w:rPr>
        <w:t></w:t>
      </w:r>
      <w:r w:rsidRPr="008F03EC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</w:t>
      </w:r>
      <w:r w:rsidRPr="008F03EC">
        <w:rPr>
          <w:rFonts w:ascii="Times New Roman" w:eastAsia="Times New Roman" w:hAnsi="Times New Roman" w:cs="Times New Roman"/>
          <w:color w:val="222222"/>
          <w:sz w:val="24"/>
          <w:szCs w:val="24"/>
        </w:rPr>
        <w:t>   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Var</w:t>
      </w:r>
      <w:r w:rsidRPr="005B2FEB">
        <w:rPr>
          <w:rFonts w:ascii="Times New Roman" w:eastAsia="Times New Roman" w:hAnsi="Times New Roman" w:cs="Times New Roman"/>
          <w:color w:val="222222"/>
          <w:sz w:val="24"/>
          <w:szCs w:val="24"/>
        </w:rPr>
        <w:t>tėme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knygeles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7027763F" w14:textId="77777777" w:rsidR="005B2FEB" w:rsidRDefault="005B2FEB" w:rsidP="005D2BD7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4F03A8F" w14:textId="77777777" w:rsidR="005B2FEB" w:rsidRDefault="005B2FEB" w:rsidP="005D2BD7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F035A89" w14:textId="77777777" w:rsidR="005D2BD7" w:rsidRPr="008F03EC" w:rsidRDefault="005B2FEB" w:rsidP="005D2BD7">
      <w:pPr>
        <w:shd w:val="clear" w:color="auto" w:fill="FFFFFF"/>
        <w:spacing w:after="200" w:line="330" w:lineRule="atLeast"/>
        <w:rPr>
          <w:rFonts w:ascii="Calibri" w:eastAsia="Times New Roman" w:hAnsi="Calibri" w:cs="Times New Roman"/>
          <w:color w:val="222222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EB10A15" wp14:editId="38DC6E84">
            <wp:extent cx="2076450" cy="2762250"/>
            <wp:effectExtent l="0" t="0" r="0" b="0"/>
            <wp:docPr id="2" name="Picture 2" descr="C:\Users\Antano Sony\AppData\Local\Microsoft\Windows\INetCache\Content.Word\92017415_2846432632111535_840352747084578816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tano Sony\AppData\Local\Microsoft\Windows\INetCache\Content.Word\92017415_2846432632111535_8403527470845788160_n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BD7" w:rsidRPr="008F0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3EC"/>
    <w:rsid w:val="005B2FEB"/>
    <w:rsid w:val="005D2BD7"/>
    <w:rsid w:val="00847154"/>
    <w:rsid w:val="008F03EC"/>
    <w:rsid w:val="0096186D"/>
    <w:rsid w:val="00D257BC"/>
    <w:rsid w:val="00D6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3A671"/>
  <w15:chartTrackingRefBased/>
  <w15:docId w15:val="{1A925179-B4F8-41CC-8A67-7304CB17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F03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0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Antano Sony</dc:creator>
  <cp:keywords/>
  <dc:description/>
  <cp:lastModifiedBy>Linas</cp:lastModifiedBy>
  <cp:revision>5</cp:revision>
  <dcterms:created xsi:type="dcterms:W3CDTF">2020-04-04T11:07:00Z</dcterms:created>
  <dcterms:modified xsi:type="dcterms:W3CDTF">2020-04-20T05:30:00Z</dcterms:modified>
</cp:coreProperties>
</file>